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580" w:rsidRDefault="00855580">
      <w:r>
        <w:t>Short division                                              Short multiplication                             Long multiplication</w:t>
      </w:r>
    </w:p>
    <w:p w:rsidR="00855580" w:rsidRDefault="00855580"/>
    <w:p w:rsidR="00005F9A" w:rsidRPr="00855580" w:rsidRDefault="00D7430C">
      <w:r>
        <w:rPr>
          <w:noProof/>
          <w:lang w:eastAsia="en-GB"/>
        </w:rPr>
        <w:drawing>
          <wp:inline distT="0" distB="0" distL="0" distR="0" wp14:anchorId="10744838" wp14:editId="21CE2CEF">
            <wp:extent cx="1784350" cy="3079164"/>
            <wp:effectExtent l="0" t="0" r="635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2545" cy="309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5580">
        <w:t xml:space="preserve">    </w:t>
      </w:r>
      <w:r w:rsidR="00855580">
        <w:rPr>
          <w:noProof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3BF4E8E7" wp14:editId="676DD197">
            <wp:extent cx="1803400" cy="3067033"/>
            <wp:effectExtent l="0" t="0" r="635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685" cy="3110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335D128" wp14:editId="2DCDF7C3">
            <wp:extent cx="1695421" cy="3117850"/>
            <wp:effectExtent l="0" t="0" r="63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8762" cy="312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F9A" w:rsidRPr="00855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580" w:rsidRDefault="00855580" w:rsidP="00855580">
      <w:pPr>
        <w:spacing w:after="0" w:line="240" w:lineRule="auto"/>
      </w:pPr>
      <w:r>
        <w:separator/>
      </w:r>
    </w:p>
  </w:endnote>
  <w:endnote w:type="continuationSeparator" w:id="0">
    <w:p w:rsidR="00855580" w:rsidRDefault="00855580" w:rsidP="00855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580" w:rsidRDefault="00855580" w:rsidP="00855580">
      <w:pPr>
        <w:spacing w:after="0" w:line="240" w:lineRule="auto"/>
      </w:pPr>
      <w:r>
        <w:separator/>
      </w:r>
    </w:p>
  </w:footnote>
  <w:footnote w:type="continuationSeparator" w:id="0">
    <w:p w:rsidR="00855580" w:rsidRDefault="00855580" w:rsidP="008555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580"/>
    <w:rsid w:val="00302E32"/>
    <w:rsid w:val="00751CB2"/>
    <w:rsid w:val="00855580"/>
    <w:rsid w:val="00D7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1241"/>
  <w15:chartTrackingRefBased/>
  <w15:docId w15:val="{39526D97-392D-4934-96E4-C364789E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580"/>
  </w:style>
  <w:style w:type="paragraph" w:styleId="Footer">
    <w:name w:val="footer"/>
    <w:basedOn w:val="Normal"/>
    <w:link w:val="FooterChar"/>
    <w:uiPriority w:val="99"/>
    <w:unhideWhenUsed/>
    <w:rsid w:val="00855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2021-01-25T18:15:00Z</dcterms:created>
  <dcterms:modified xsi:type="dcterms:W3CDTF">2021-01-25T18:15:00Z</dcterms:modified>
</cp:coreProperties>
</file>