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BB7C7E" w14:textId="77777777" w:rsidR="00117DDC" w:rsidRDefault="00DA028A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Challenge 1-</w:t>
      </w:r>
    </w:p>
    <w:p w14:paraId="40A3F11F" w14:textId="77777777" w:rsidR="00DA028A" w:rsidRDefault="00DA028A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Underline the subordinating conjunction in these sentences.</w:t>
      </w:r>
    </w:p>
    <w:p w14:paraId="6C661C22" w14:textId="77777777" w:rsidR="00DA028A" w:rsidRDefault="00DA028A" w:rsidP="00DA028A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The children were tired because they had worked so hard.</w:t>
      </w:r>
    </w:p>
    <w:p w14:paraId="24523772" w14:textId="77777777" w:rsidR="00DA028A" w:rsidRDefault="00DA028A" w:rsidP="00DA028A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After they finished their homework, the children could relax.</w:t>
      </w:r>
    </w:p>
    <w:p w14:paraId="0125C3E5" w14:textId="77777777" w:rsidR="00DA028A" w:rsidRDefault="00DA028A" w:rsidP="00DA028A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The wind danced around the trees before heading south.</w:t>
      </w:r>
    </w:p>
    <w:p w14:paraId="20D8D381" w14:textId="77777777" w:rsidR="00DA028A" w:rsidRDefault="00DA028A" w:rsidP="00DA028A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Tom saw Mr Dyer when he came through the door.</w:t>
      </w:r>
    </w:p>
    <w:p w14:paraId="3936AEE4" w14:textId="77777777" w:rsidR="00DA028A" w:rsidRDefault="00DA028A" w:rsidP="00DA028A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She felt happy whenever her Grandmother came around. </w:t>
      </w:r>
    </w:p>
    <w:p w14:paraId="01E03A8F" w14:textId="77777777" w:rsidR="00DA028A" w:rsidRDefault="00DA028A" w:rsidP="00DA028A">
      <w:pPr>
        <w:rPr>
          <w:rFonts w:ascii="Comic Sans MS" w:hAnsi="Comic Sans MS"/>
          <w:sz w:val="24"/>
          <w:szCs w:val="24"/>
        </w:rPr>
      </w:pPr>
    </w:p>
    <w:p w14:paraId="123333F4" w14:textId="77777777" w:rsidR="00DA028A" w:rsidRDefault="00DA028A" w:rsidP="00DA028A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Challenge 2-</w:t>
      </w:r>
    </w:p>
    <w:p w14:paraId="515CCD5E" w14:textId="77777777" w:rsidR="00DA028A" w:rsidRDefault="00DA028A" w:rsidP="00DA028A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Can you write sentences including each of these subordinating conjunctions?</w:t>
      </w:r>
    </w:p>
    <w:p w14:paraId="703F62B1" w14:textId="77777777" w:rsidR="00DA028A" w:rsidRDefault="00DA028A" w:rsidP="00DA028A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Remember that if they are at the beginning of your sentence you will need to add a comma!</w:t>
      </w:r>
    </w:p>
    <w:p w14:paraId="4ABA0E72" w14:textId="77777777" w:rsidR="00DA028A" w:rsidRDefault="00DA028A" w:rsidP="00DA028A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After, as, although, when, whilst, until, before, because, if, since</w:t>
      </w:r>
    </w:p>
    <w:p w14:paraId="5EC905DA" w14:textId="77777777" w:rsidR="00DA028A" w:rsidRDefault="00DA028A" w:rsidP="00DA028A">
      <w:pPr>
        <w:rPr>
          <w:rFonts w:ascii="Comic Sans MS" w:hAnsi="Comic Sans MS"/>
          <w:sz w:val="24"/>
          <w:szCs w:val="24"/>
        </w:rPr>
      </w:pPr>
    </w:p>
    <w:p w14:paraId="60F25F40" w14:textId="77777777" w:rsidR="00DA028A" w:rsidRPr="00DA028A" w:rsidRDefault="00DA028A" w:rsidP="00DA028A">
      <w:pPr>
        <w:rPr>
          <w:rFonts w:ascii="Comic Sans MS" w:hAnsi="Comic Sans MS"/>
          <w:sz w:val="24"/>
          <w:szCs w:val="24"/>
        </w:rPr>
      </w:pPr>
      <w:bookmarkStart w:id="0" w:name="_GoBack"/>
      <w:bookmarkEnd w:id="0"/>
    </w:p>
    <w:sectPr w:rsidR="00DA028A" w:rsidRPr="00DA028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3E723F"/>
    <w:multiLevelType w:val="hybridMultilevel"/>
    <w:tmpl w:val="48E4B3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28A"/>
    <w:rsid w:val="00117DDC"/>
    <w:rsid w:val="00DA0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6681A0"/>
  <w15:chartTrackingRefBased/>
  <w15:docId w15:val="{67012EAD-7954-46ED-8F93-8ACBD44757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A02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577CBDF263E604B98C05471D78EF106" ma:contentTypeVersion="13" ma:contentTypeDescription="Create a new document." ma:contentTypeScope="" ma:versionID="ee7635268b106508d5104174515a69ea">
  <xsd:schema xmlns:xsd="http://www.w3.org/2001/XMLSchema" xmlns:xs="http://www.w3.org/2001/XMLSchema" xmlns:p="http://schemas.microsoft.com/office/2006/metadata/properties" xmlns:ns3="d996ea7d-e24f-4dd1-9829-ab50253663e7" xmlns:ns4="5f84b39d-f2f2-4c38-89ff-19203c65b846" targetNamespace="http://schemas.microsoft.com/office/2006/metadata/properties" ma:root="true" ma:fieldsID="2df296b3d32a350d6ea10d3e6aa3a128" ns3:_="" ns4:_="">
    <xsd:import namespace="d996ea7d-e24f-4dd1-9829-ab50253663e7"/>
    <xsd:import namespace="5f84b39d-f2f2-4c38-89ff-19203c65b84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96ea7d-e24f-4dd1-9829-ab50253663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84b39d-f2f2-4c38-89ff-19203c65b84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84A6247-344B-40D8-8040-3EF4880DC7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996ea7d-e24f-4dd1-9829-ab50253663e7"/>
    <ds:schemaRef ds:uri="5f84b39d-f2f2-4c38-89ff-19203c65b8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4C6772F-7BEA-4BB2-8DE6-38162F008B8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5E0EB3E-0576-40D4-8959-72BAFBC0279D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d996ea7d-e24f-4dd1-9829-ab50253663e7"/>
    <ds:schemaRef ds:uri="http://purl.org/dc/elements/1.1/"/>
    <ds:schemaRef ds:uri="http://schemas.microsoft.com/office/2006/documentManagement/types"/>
    <ds:schemaRef ds:uri="5f84b39d-f2f2-4c38-89ff-19203c65b846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89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 Batten</dc:creator>
  <cp:keywords/>
  <dc:description/>
  <cp:lastModifiedBy>Ang Batten</cp:lastModifiedBy>
  <cp:revision>1</cp:revision>
  <dcterms:created xsi:type="dcterms:W3CDTF">2020-11-19T16:19:00Z</dcterms:created>
  <dcterms:modified xsi:type="dcterms:W3CDTF">2020-11-19T16:26:00Z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0x0101002577CBDF263E604B98C05471D78EF106</vt:lpwstr>
  </property>
</Properties>
</file>